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804"/>
        <w:gridCol w:w="1668"/>
        <w:gridCol w:w="928"/>
        <w:gridCol w:w="1829"/>
        <w:gridCol w:w="1317"/>
        <w:gridCol w:w="1351"/>
        <w:gridCol w:w="1377"/>
        <w:gridCol w:w="1289"/>
        <w:gridCol w:w="1290"/>
        <w:gridCol w:w="1534"/>
        <w:gridCol w:w="236"/>
        <w:gridCol w:w="16"/>
        <w:gridCol w:w="1379"/>
        <w:gridCol w:w="1348"/>
        <w:gridCol w:w="1306"/>
        <w:gridCol w:w="3114"/>
        <w:gridCol w:w="237"/>
      </w:tblGrid>
      <w:tr w:rsidR="00E468A6" w:rsidRPr="00E468A6" w14:paraId="4B405646" w14:textId="77777777" w:rsidTr="00E468A6">
        <w:trPr>
          <w:trHeight w:val="390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98B8" w14:textId="3C539BCC" w:rsidR="00E468A6" w:rsidRDefault="00CF3490" w:rsidP="00E468A6">
            <w:pPr>
              <w:jc w:val="center"/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uk-UA" w:eastAsia="ru-UA"/>
              </w:rPr>
              <w:t>М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ісця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відстою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на 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автомобільних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дорогах 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загального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користування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державного 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значення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у 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Харківській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</w:t>
            </w:r>
            <w:proofErr w:type="spellStart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>області</w:t>
            </w:r>
            <w:proofErr w:type="spellEnd"/>
            <w:r w:rsidR="00E468A6"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</w:t>
            </w:r>
          </w:p>
          <w:p w14:paraId="4E6A7044" w14:textId="0579A11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Cs w:val="28"/>
                <w:lang w:val="ru-UA" w:eastAsia="ru-UA"/>
              </w:rPr>
              <w:t xml:space="preserve">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CD1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7181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37E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12A9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2AB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37" w:type="dxa"/>
            <w:vAlign w:val="center"/>
            <w:hideMark/>
          </w:tcPr>
          <w:p w14:paraId="495E8C7C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4EDD2622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47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№ п/п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F7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Найменування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автодороги</w:t>
            </w:r>
          </w:p>
        </w:tc>
        <w:tc>
          <w:tcPr>
            <w:tcW w:w="4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8E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Адресна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прив"язка</w:t>
            </w:r>
            <w:proofErr w:type="spellEnd"/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6F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Назва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населеного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пункту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0D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Загальна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площа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майданчика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, кв.м.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02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Кількість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машиномісць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C29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Наявність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об"єктів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сервісу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(пункт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харчування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торгівля,АЗС,СТО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готель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, мотель,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кемпінг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34698341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5DC56A70" w14:textId="77777777" w:rsidTr="00E468A6">
        <w:trPr>
          <w:gridAfter w:val="5"/>
          <w:wAfter w:w="7384" w:type="dxa"/>
          <w:trHeight w:val="1125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D82C" w14:textId="77777777" w:rsidR="00E468A6" w:rsidRPr="00E468A6" w:rsidRDefault="00E468A6" w:rsidP="00E468A6">
            <w:pPr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01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Індекс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D5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Назва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57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км + 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3C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/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06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Координати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CE9B" w14:textId="77777777" w:rsidR="00E468A6" w:rsidRPr="00E468A6" w:rsidRDefault="00E468A6" w:rsidP="00E468A6">
            <w:pPr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F78F" w14:textId="77777777" w:rsidR="00E468A6" w:rsidRPr="00E468A6" w:rsidRDefault="00E468A6" w:rsidP="00E468A6">
            <w:pPr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E5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для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вантажних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автомобілів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D2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для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легкових</w:t>
            </w:r>
            <w:proofErr w:type="spellEnd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автомобілів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592A3" w14:textId="77777777" w:rsidR="00E468A6" w:rsidRPr="00E468A6" w:rsidRDefault="00E468A6" w:rsidP="00E468A6">
            <w:pPr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14:paraId="7E6758C5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0D89FBFB" w14:textId="77777777" w:rsidTr="00E468A6">
        <w:trPr>
          <w:gridAfter w:val="5"/>
          <w:wAfter w:w="7384" w:type="dxa"/>
          <w:trHeight w:val="390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1A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5A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E0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28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A0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B4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75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AC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7B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E5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B54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b/>
                <w:bCs/>
                <w:sz w:val="20"/>
                <w:szCs w:val="20"/>
                <w:lang w:val="ru-UA" w:eastAsia="ru-UA"/>
              </w:rPr>
              <w:t>11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41FC77BA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2B6511E2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4C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F4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М-03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E2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Київ-Харків-Довжанський</w:t>
            </w:r>
            <w:proofErr w:type="spellEnd"/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B2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395+380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7F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F5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49.750959, 35.216972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94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38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CA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2A2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52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0FC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4B52326B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5A2707BB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AD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703A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4926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5C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432+000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A0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0A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49.852839, 35.680580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98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F2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48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CF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41C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кафе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72C3BC98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78D6D136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C2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E199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86F9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08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444+450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1F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89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49.939759, 35.771440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96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FC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C0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5A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B17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відпочинку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772245A5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4E24888D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1A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DF24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5B9E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9D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471+700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D9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68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49.962751, 36.124534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C8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смт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. Пісочин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33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2F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B9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CB3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69FA9B4B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35C57451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02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7DA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874D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E6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517+200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85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77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49.932629, 36.437956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FD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м.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Харків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EC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45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8B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AA6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287F46A2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11769BEA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B7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A956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5C3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23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551+050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5B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15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49.759708, 36.790328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35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с. Коробочкине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3D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1E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F3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9C3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332444F8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129CFED2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DD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7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B76A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5F6E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DF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608+400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20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89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49.337772, 37.220976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42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01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86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10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02E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відпочинку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34B804CD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6557A0C4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9A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8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34A0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86E4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51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628+400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A6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69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49.174482, 37.277615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5A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м.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Ізюм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8F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A4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CF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32F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готель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, 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6D5B5EFA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34EAFA25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A7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9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D2FD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10C0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B4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642+750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43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87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49.059173, 37.353443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F3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41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60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D1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620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1304A998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1833DD68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33A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D0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М-18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1A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Харків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–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Сімферополь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– Алушта – Ялта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64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19+320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6C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73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49.892007, 36.152217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6B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сел.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Високий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C0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25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72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827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кемпінг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, 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1D1DB84B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1D83B775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F3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11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E4F3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72D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E9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146+740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68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CD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49.034149, 35.387766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44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м. Красноград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92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09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A9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693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кафе,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готель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3627520E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4F88BF6E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B3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lastRenderedPageBreak/>
              <w:t>12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9E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М-20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56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Харків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-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Щербаківка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(на м.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Бєлгород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D4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13+200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43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01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50.113050, 36.267922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07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сел.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Лісне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63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93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9A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2B9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АЗС, кафе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189CB998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6DE55153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62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13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C6AC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84A9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88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37+950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72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11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50.327418, 36.275266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ED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4E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A8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40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EC9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АЗС, кафе,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готель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6C7F6227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681189E1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15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27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М-29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9B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Харків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- Красноград - Перещепине - /М-18/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FD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40+000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82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C9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49.700441, 35.719852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05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75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900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FE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2D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E07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відпочинку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4BC53866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397CD0EA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B0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15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D5CF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32A1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87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56+050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C4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78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49.615146, 35.547427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5D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E0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900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D9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AF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CCE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відпочинку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4B529076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6B23B778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6E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16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4F5D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4A0C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F1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82+850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24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1D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49.392409, 35.515862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64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39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900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83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16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559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АЗС, кафе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591DE695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61BCC40F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28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17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694E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B06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5D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86+900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B9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8F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49.357632, 35.509646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62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82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68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90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B66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АЗС, кафе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4A05F60A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303D103E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8E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18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6D83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FB07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D7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123+350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44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D0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49.047904, 35.424363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C6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D9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2B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F5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8A0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відпочинку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0537296E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29A5C40A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59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19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EF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Н-26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66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Чугуїв-Мілове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17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8+300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DE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E8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49.791564, 36.771717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6E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A2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4B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46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4DC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АЗС кафе,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готель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1B58684B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31B23DD1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F5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A09E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ADD4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57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110+400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B4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96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49.570027, 37.923616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5C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с.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Крохмальне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CF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5F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DD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EE5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кафе, 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414FE934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7C622995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12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21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B1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Р-46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40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Харків-Охтирка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9B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0+557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D0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30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49.975329, 36.110931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7E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сел.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Подвірки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AF0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77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92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853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АЗС, кафе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25DF2383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069819E4" w14:textId="77777777" w:rsidTr="00E468A6">
        <w:trPr>
          <w:gridAfter w:val="5"/>
          <w:wAfter w:w="7384" w:type="dxa"/>
          <w:trHeight w:val="54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6E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22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8C24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2FD3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71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62+450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59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6B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50.180386, 35.380210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DB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1D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46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C7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22D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відпочинку</w:t>
            </w:r>
            <w:proofErr w:type="spellEnd"/>
          </w:p>
        </w:tc>
        <w:tc>
          <w:tcPr>
            <w:tcW w:w="252" w:type="dxa"/>
            <w:gridSpan w:val="2"/>
            <w:vAlign w:val="center"/>
            <w:hideMark/>
          </w:tcPr>
          <w:p w14:paraId="65E468DF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00A4C1DC" w14:textId="77777777" w:rsidTr="00E468A6">
        <w:trPr>
          <w:gridAfter w:val="5"/>
          <w:wAfter w:w="7384" w:type="dxa"/>
          <w:trHeight w:val="54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25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23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F0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Р-51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F2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Мерефа -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Лозова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- Павлоград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4E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15+000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C8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46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49.671899, 36.137611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9F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A3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FB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D8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D96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ВВТ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4D6A434D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6024ABE4" w14:textId="77777777" w:rsidTr="00E468A6">
        <w:trPr>
          <w:gridAfter w:val="5"/>
          <w:wAfter w:w="7384" w:type="dxa"/>
          <w:trHeight w:val="54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31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24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ABE8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02F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36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120+800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23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3D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48.885107, 36.213884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A7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с. Нова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Іванівка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F5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74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7C6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769C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ВВТ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36E73D3A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5BD88257" w14:textId="77777777" w:rsidTr="00E468A6">
        <w:trPr>
          <w:gridAfter w:val="5"/>
          <w:wAfter w:w="7384" w:type="dxa"/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127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184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Т-21-03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19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Харків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-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Золочів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- КПП «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Олександрівка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A2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30+418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C8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праворуч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9E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50.267344, 35.991952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E7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м.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Дергачі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B69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EE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69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B4C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АЗС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4C971A4B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E468A6" w:rsidRPr="00E468A6" w14:paraId="3188B904" w14:textId="77777777" w:rsidTr="00E468A6">
        <w:trPr>
          <w:gridAfter w:val="5"/>
          <w:wAfter w:w="7384" w:type="dxa"/>
          <w:trHeight w:val="39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E4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32FD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Т-21-11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E6C8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Чугуїв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- </w:t>
            </w: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Печеніги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- Великий Бурлук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5C73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17+188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0CB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ліворуч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D7F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49.863258, 36.873392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B21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175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1A2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C4E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CEFA" w14:textId="77777777" w:rsidR="00E468A6" w:rsidRPr="00E468A6" w:rsidRDefault="00E468A6" w:rsidP="00E468A6">
            <w:pPr>
              <w:jc w:val="center"/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>майданчик</w:t>
            </w:r>
            <w:proofErr w:type="spellEnd"/>
            <w:r w:rsidRPr="00E468A6">
              <w:rPr>
                <w:rFonts w:eastAsia="Times New Roman" w:cs="Times New Roman"/>
                <w:sz w:val="20"/>
                <w:szCs w:val="20"/>
                <w:lang w:val="ru-UA" w:eastAsia="ru-UA"/>
              </w:rPr>
              <w:t xml:space="preserve"> ВВТ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38B92337" w14:textId="77777777" w:rsidR="00E468A6" w:rsidRPr="00E468A6" w:rsidRDefault="00E468A6" w:rsidP="00E468A6">
            <w:pPr>
              <w:rPr>
                <w:rFonts w:eastAsia="Times New Roman" w:cs="Times New Roman"/>
                <w:sz w:val="20"/>
                <w:szCs w:val="20"/>
                <w:lang w:val="ru-UA" w:eastAsia="ru-UA"/>
              </w:rPr>
            </w:pPr>
          </w:p>
        </w:tc>
      </w:tr>
    </w:tbl>
    <w:p w14:paraId="4F1A24DD" w14:textId="24730C54" w:rsidR="00477F1B" w:rsidRDefault="00477F1B" w:rsidP="00477F1B">
      <w:pPr>
        <w:pStyle w:val="a4"/>
        <w:spacing w:line="20" w:lineRule="atLeast"/>
        <w:ind w:left="0"/>
        <w:jc w:val="center"/>
        <w:rPr>
          <w:b/>
          <w:bCs/>
          <w:lang w:val="uk-UA"/>
        </w:rPr>
      </w:pPr>
    </w:p>
    <w:p w14:paraId="454B207F" w14:textId="77777777" w:rsidR="00E468A6" w:rsidRDefault="00E468A6" w:rsidP="00477F1B">
      <w:pPr>
        <w:pStyle w:val="a4"/>
        <w:spacing w:line="20" w:lineRule="atLeast"/>
        <w:ind w:left="0"/>
        <w:jc w:val="center"/>
        <w:rPr>
          <w:b/>
          <w:bCs/>
          <w:lang w:val="uk-UA"/>
        </w:rPr>
      </w:pPr>
    </w:p>
    <w:p w14:paraId="7158B383" w14:textId="7CEF1B89" w:rsidR="00E468A6" w:rsidRPr="00477F1B" w:rsidRDefault="00E468A6" w:rsidP="00477F1B">
      <w:pPr>
        <w:pStyle w:val="a4"/>
        <w:spacing w:line="20" w:lineRule="atLeast"/>
        <w:ind w:left="0"/>
        <w:jc w:val="center"/>
        <w:rPr>
          <w:b/>
          <w:bCs/>
          <w:lang w:val="uk-UA"/>
        </w:rPr>
      </w:pPr>
    </w:p>
    <w:sectPr w:rsidR="00E468A6" w:rsidRPr="00477F1B" w:rsidSect="00E468A6">
      <w:headerReference w:type="even" r:id="rId7"/>
      <w:headerReference w:type="default" r:id="rId8"/>
      <w:pgSz w:w="15840" w:h="12240" w:orient="landscape"/>
      <w:pgMar w:top="1701" w:right="1134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946A" w14:textId="77777777" w:rsidR="00DB7549" w:rsidRDefault="00DB7549" w:rsidP="00CA1471">
      <w:r>
        <w:separator/>
      </w:r>
    </w:p>
  </w:endnote>
  <w:endnote w:type="continuationSeparator" w:id="0">
    <w:p w14:paraId="62630A67" w14:textId="77777777" w:rsidR="00DB7549" w:rsidRDefault="00DB7549" w:rsidP="00CA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38AE" w14:textId="77777777" w:rsidR="00DB7549" w:rsidRDefault="00DB7549" w:rsidP="00CA1471">
      <w:r>
        <w:separator/>
      </w:r>
    </w:p>
  </w:footnote>
  <w:footnote w:type="continuationSeparator" w:id="0">
    <w:p w14:paraId="2EC171F6" w14:textId="77777777" w:rsidR="00DB7549" w:rsidRDefault="00DB7549" w:rsidP="00CA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054429"/>
      <w:docPartObj>
        <w:docPartGallery w:val="Page Numbers (Top of Page)"/>
        <w:docPartUnique/>
      </w:docPartObj>
    </w:sdtPr>
    <w:sdtContent>
      <w:p w14:paraId="4C1C2D22" w14:textId="2275BE5C" w:rsidR="00477F1B" w:rsidRDefault="00477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1EE08C8" w14:textId="77777777" w:rsidR="00477F1B" w:rsidRDefault="00477F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689B" w14:textId="55E45195" w:rsidR="00CA1471" w:rsidRDefault="00CA1471">
    <w:pPr>
      <w:pStyle w:val="a5"/>
      <w:jc w:val="center"/>
    </w:pPr>
  </w:p>
  <w:p w14:paraId="6006CCB4" w14:textId="77777777" w:rsidR="00CA1471" w:rsidRDefault="00CA14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5CD"/>
    <w:multiLevelType w:val="hybridMultilevel"/>
    <w:tmpl w:val="2256B1FC"/>
    <w:lvl w:ilvl="0" w:tplc="FFFFFFFF">
      <w:start w:val="1"/>
      <w:numFmt w:val="decimal"/>
      <w:lvlText w:val="%1."/>
      <w:lvlJc w:val="left"/>
      <w:pPr>
        <w:ind w:left="17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99D4C8A"/>
    <w:multiLevelType w:val="hybridMultilevel"/>
    <w:tmpl w:val="8D8E291E"/>
    <w:lvl w:ilvl="0" w:tplc="FFFFFFFF">
      <w:start w:val="1"/>
      <w:numFmt w:val="decimal"/>
      <w:lvlText w:val="%1."/>
      <w:lvlJc w:val="left"/>
      <w:pPr>
        <w:ind w:left="17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7F35EC9"/>
    <w:multiLevelType w:val="hybridMultilevel"/>
    <w:tmpl w:val="82A0AE92"/>
    <w:lvl w:ilvl="0" w:tplc="FFFFFFFF">
      <w:start w:val="1"/>
      <w:numFmt w:val="decimal"/>
      <w:lvlText w:val="%1."/>
      <w:lvlJc w:val="left"/>
      <w:pPr>
        <w:ind w:left="17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9C92DD8"/>
    <w:multiLevelType w:val="hybridMultilevel"/>
    <w:tmpl w:val="3A681F84"/>
    <w:lvl w:ilvl="0" w:tplc="FFFFFFFF">
      <w:start w:val="1"/>
      <w:numFmt w:val="decimal"/>
      <w:lvlText w:val="%1."/>
      <w:lvlJc w:val="left"/>
      <w:pPr>
        <w:ind w:left="17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F300E3A"/>
    <w:multiLevelType w:val="hybridMultilevel"/>
    <w:tmpl w:val="2256B1FC"/>
    <w:lvl w:ilvl="0" w:tplc="FFFFFFFF">
      <w:start w:val="1"/>
      <w:numFmt w:val="decimal"/>
      <w:lvlText w:val="%1."/>
      <w:lvlJc w:val="left"/>
      <w:pPr>
        <w:ind w:left="17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66790B80"/>
    <w:multiLevelType w:val="hybridMultilevel"/>
    <w:tmpl w:val="A93840FE"/>
    <w:lvl w:ilvl="0" w:tplc="8776508E">
      <w:start w:val="1"/>
      <w:numFmt w:val="decimal"/>
      <w:lvlText w:val="%1."/>
      <w:lvlJc w:val="left"/>
      <w:pPr>
        <w:ind w:left="171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430" w:hanging="360"/>
      </w:pPr>
    </w:lvl>
    <w:lvl w:ilvl="2" w:tplc="2000001B" w:tentative="1">
      <w:start w:val="1"/>
      <w:numFmt w:val="lowerRoman"/>
      <w:lvlText w:val="%3."/>
      <w:lvlJc w:val="right"/>
      <w:pPr>
        <w:ind w:left="3150" w:hanging="180"/>
      </w:pPr>
    </w:lvl>
    <w:lvl w:ilvl="3" w:tplc="2000000F" w:tentative="1">
      <w:start w:val="1"/>
      <w:numFmt w:val="decimal"/>
      <w:lvlText w:val="%4."/>
      <w:lvlJc w:val="left"/>
      <w:pPr>
        <w:ind w:left="3870" w:hanging="360"/>
      </w:pPr>
    </w:lvl>
    <w:lvl w:ilvl="4" w:tplc="20000019" w:tentative="1">
      <w:start w:val="1"/>
      <w:numFmt w:val="lowerLetter"/>
      <w:lvlText w:val="%5."/>
      <w:lvlJc w:val="left"/>
      <w:pPr>
        <w:ind w:left="4590" w:hanging="360"/>
      </w:pPr>
    </w:lvl>
    <w:lvl w:ilvl="5" w:tplc="2000001B" w:tentative="1">
      <w:start w:val="1"/>
      <w:numFmt w:val="lowerRoman"/>
      <w:lvlText w:val="%6."/>
      <w:lvlJc w:val="right"/>
      <w:pPr>
        <w:ind w:left="5310" w:hanging="180"/>
      </w:pPr>
    </w:lvl>
    <w:lvl w:ilvl="6" w:tplc="2000000F" w:tentative="1">
      <w:start w:val="1"/>
      <w:numFmt w:val="decimal"/>
      <w:lvlText w:val="%7."/>
      <w:lvlJc w:val="left"/>
      <w:pPr>
        <w:ind w:left="6030" w:hanging="360"/>
      </w:pPr>
    </w:lvl>
    <w:lvl w:ilvl="7" w:tplc="20000019" w:tentative="1">
      <w:start w:val="1"/>
      <w:numFmt w:val="lowerLetter"/>
      <w:lvlText w:val="%8."/>
      <w:lvlJc w:val="left"/>
      <w:pPr>
        <w:ind w:left="6750" w:hanging="360"/>
      </w:pPr>
    </w:lvl>
    <w:lvl w:ilvl="8" w:tplc="2000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158419179">
    <w:abstractNumId w:val="5"/>
  </w:num>
  <w:num w:numId="2" w16cid:durableId="2102873528">
    <w:abstractNumId w:val="3"/>
  </w:num>
  <w:num w:numId="3" w16cid:durableId="569080085">
    <w:abstractNumId w:val="2"/>
  </w:num>
  <w:num w:numId="4" w16cid:durableId="180704261">
    <w:abstractNumId w:val="1"/>
  </w:num>
  <w:num w:numId="5" w16cid:durableId="901910665">
    <w:abstractNumId w:val="0"/>
  </w:num>
  <w:num w:numId="6" w16cid:durableId="8881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5243"/>
    <w:rsid w:val="00055F30"/>
    <w:rsid w:val="00187CED"/>
    <w:rsid w:val="003640FD"/>
    <w:rsid w:val="00377FA1"/>
    <w:rsid w:val="003E134D"/>
    <w:rsid w:val="00465243"/>
    <w:rsid w:val="00477F1B"/>
    <w:rsid w:val="006B0462"/>
    <w:rsid w:val="007A68B0"/>
    <w:rsid w:val="0086177F"/>
    <w:rsid w:val="008D699C"/>
    <w:rsid w:val="009D7F5D"/>
    <w:rsid w:val="00CA1471"/>
    <w:rsid w:val="00CF3490"/>
    <w:rsid w:val="00DB7549"/>
    <w:rsid w:val="00DF0F11"/>
    <w:rsid w:val="00E468A6"/>
    <w:rsid w:val="00F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6046"/>
  <w15:chartTrackingRefBased/>
  <w15:docId w15:val="{0701BEF3-ACEA-4B4B-B816-749000E6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9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471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1471"/>
  </w:style>
  <w:style w:type="paragraph" w:styleId="a7">
    <w:name w:val="footer"/>
    <w:basedOn w:val="a"/>
    <w:link w:val="a8"/>
    <w:uiPriority w:val="99"/>
    <w:unhideWhenUsed/>
    <w:rsid w:val="00CA147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Волошин</dc:creator>
  <cp:keywords/>
  <dc:description/>
  <cp:lastModifiedBy>Соболевська Дар`я Костянтинівна</cp:lastModifiedBy>
  <cp:revision>3</cp:revision>
  <cp:lastPrinted>2022-12-08T18:51:00Z</cp:lastPrinted>
  <dcterms:created xsi:type="dcterms:W3CDTF">2022-12-08T18:05:00Z</dcterms:created>
  <dcterms:modified xsi:type="dcterms:W3CDTF">2022-12-08T19:21:00Z</dcterms:modified>
</cp:coreProperties>
</file>